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A22F" w14:textId="77777777" w:rsidR="007264C7" w:rsidRDefault="00F32BB0">
      <w:pPr>
        <w:pStyle w:val="Heading2"/>
      </w:pPr>
      <w:r>
        <w:t>Attendance</w:t>
      </w:r>
    </w:p>
    <w:tbl>
      <w:tblPr>
        <w:tblStyle w:val="a"/>
        <w:tblW w:w="115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1263"/>
        <w:gridCol w:w="250"/>
      </w:tblGrid>
      <w:tr w:rsidR="007264C7" w14:paraId="48C01CF3" w14:textId="77777777">
        <w:trPr>
          <w:trHeight w:val="320"/>
        </w:trPr>
        <w:tc>
          <w:tcPr>
            <w:tcW w:w="11277" w:type="dxa"/>
            <w:shd w:val="clear" w:color="auto" w:fill="auto"/>
            <w:vAlign w:val="bottom"/>
          </w:tcPr>
          <w:p w14:paraId="4001D192" w14:textId="77777777" w:rsidR="007264C7" w:rsidRDefault="00726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  <w:tbl>
            <w:tblPr>
              <w:tblStyle w:val="a0"/>
              <w:tblW w:w="11077" w:type="dxa"/>
              <w:tblLayout w:type="fixed"/>
              <w:tblLook w:val="0400" w:firstRow="0" w:lastRow="0" w:firstColumn="0" w:lastColumn="0" w:noHBand="0" w:noVBand="1"/>
            </w:tblPr>
            <w:tblGrid>
              <w:gridCol w:w="251"/>
              <w:gridCol w:w="350"/>
              <w:gridCol w:w="2386"/>
              <w:gridCol w:w="1165"/>
              <w:gridCol w:w="250"/>
              <w:gridCol w:w="103"/>
              <w:gridCol w:w="505"/>
              <w:gridCol w:w="1916"/>
              <w:gridCol w:w="813"/>
              <w:gridCol w:w="284"/>
              <w:gridCol w:w="421"/>
              <w:gridCol w:w="1769"/>
              <w:gridCol w:w="864"/>
            </w:tblGrid>
            <w:tr w:rsidR="007264C7" w14:paraId="6C5CB89B" w14:textId="77777777" w:rsidTr="00B633F9">
              <w:trPr>
                <w:trHeight w:val="60"/>
              </w:trPr>
              <w:tc>
                <w:tcPr>
                  <w:tcW w:w="251" w:type="dxa"/>
                </w:tcPr>
                <w:p w14:paraId="20D1A87B" w14:textId="77777777" w:rsidR="007264C7" w:rsidRDefault="007264C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6393361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74C8A8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11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42CC9E" w14:textId="70ED01AF" w:rsidR="007264C7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#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B09F56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DDB38F" w14:textId="2223E676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3E3E9B" w14:textId="6EA3EF65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F488FE" w14:textId="6C37C6A6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14:paraId="33383318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0CE9C0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702FE9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EACA3A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Role</w:t>
                  </w:r>
                </w:p>
              </w:tc>
            </w:tr>
            <w:tr w:rsidR="00B633F9" w14:paraId="058152C1" w14:textId="77777777" w:rsidTr="00B633F9">
              <w:trPr>
                <w:trHeight w:val="320"/>
              </w:trPr>
              <w:tc>
                <w:tcPr>
                  <w:tcW w:w="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B4ECF" w14:textId="77777777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8B57BB" w14:textId="1C6D71D5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B1766E" w14:textId="77777777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19171A" w14:textId="77777777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9822AD" w14:textId="77777777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7725B6" w14:textId="7A167163" w:rsidR="00B633F9" w:rsidRDefault="00B633F9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Jessica and Brandon Johnson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EE68F2" w14:textId="65801DB2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Lot </w:t>
                  </w:r>
                  <w:r w:rsidR="009C3A87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3CDDBD" w14:textId="77777777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136815" w14:textId="77777777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8CF852" w14:textId="77777777" w:rsidR="00B633F9" w:rsidRDefault="00B633F9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1F4404" w14:textId="77777777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7264C7" w14:paraId="3A7F6560" w14:textId="77777777" w:rsidTr="00B633F9">
              <w:trPr>
                <w:trHeight w:val="320"/>
              </w:trPr>
              <w:tc>
                <w:tcPr>
                  <w:tcW w:w="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231296" w14:textId="4F667DAD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8CDD22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Jim Cole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66C1F3" w14:textId="112B6C82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6</w:t>
                  </w:r>
                </w:p>
                <w:p w14:paraId="3F0C369F" w14:textId="77A00182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353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8405C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9F804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DC8F30" w14:textId="51B684C2" w:rsidR="007264C7" w:rsidRDefault="007264C7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76E0732" w14:textId="4AAD492C" w:rsidR="007264C7" w:rsidRDefault="00936EE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Molly 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16CC3A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10</w:t>
                  </w: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5965A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5C6E6" w14:textId="2B0F4305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2C34FB" w14:textId="77777777" w:rsidR="007264C7" w:rsidRDefault="00F32BB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Jeff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Damschen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F94958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19</w:t>
                  </w:r>
                </w:p>
              </w:tc>
            </w:tr>
            <w:tr w:rsidR="007264C7" w14:paraId="302CC01D" w14:textId="77777777" w:rsidTr="00B633F9">
              <w:trPr>
                <w:trHeight w:val="320"/>
              </w:trPr>
              <w:tc>
                <w:tcPr>
                  <w:tcW w:w="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60D463" w14:textId="073D2092" w:rsidR="007264C7" w:rsidRDefault="00E90C93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C0C2DD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Samantha Perry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007D83" w14:textId="4CD0F25A" w:rsidR="007264C7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27 VP</w:t>
                  </w:r>
                </w:p>
              </w:tc>
              <w:tc>
                <w:tcPr>
                  <w:tcW w:w="353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DBF3A5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EA787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0DD4C9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Jennifer Dilworth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90ED7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11</w:t>
                  </w: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AB368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8C75E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53CA3" w14:textId="77777777" w:rsidR="007264C7" w:rsidRDefault="00F32BB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Lacey Patterson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540ABD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20</w:t>
                  </w:r>
                </w:p>
              </w:tc>
            </w:tr>
            <w:tr w:rsidR="007264C7" w14:paraId="3F7EDF5E" w14:textId="77777777" w:rsidTr="00B633F9">
              <w:trPr>
                <w:trHeight w:val="320"/>
              </w:trPr>
              <w:tc>
                <w:tcPr>
                  <w:tcW w:w="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D2EF01" w14:textId="4F174513" w:rsidR="007264C7" w:rsidRDefault="00E90C93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7C45E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Amberlee Dappollonio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61487" w14:textId="77777777" w:rsidR="007264C7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Lot 3 </w:t>
                  </w:r>
                </w:p>
                <w:p w14:paraId="02A51D2C" w14:textId="3487CB30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Secretary</w:t>
                  </w:r>
                </w:p>
              </w:tc>
              <w:tc>
                <w:tcPr>
                  <w:tcW w:w="353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CDE5B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CAF378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EB2C18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Heather Taylor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764F8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12</w:t>
                  </w: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9462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C5FC26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670270" w14:textId="1BCD1513" w:rsidR="007264C7" w:rsidRDefault="00337A6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</w:t>
                  </w:r>
                  <w:r w:rsidR="00885EFA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amily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D56B37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21</w:t>
                  </w:r>
                </w:p>
              </w:tc>
            </w:tr>
            <w:tr w:rsidR="007264C7" w14:paraId="4243F70D" w14:textId="77777777" w:rsidTr="00B633F9">
              <w:trPr>
                <w:trHeight w:val="822"/>
              </w:trPr>
              <w:tc>
                <w:tcPr>
                  <w:tcW w:w="601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4BF072" w14:textId="55AFABB0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53E9FA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Josh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Snedegar</w:t>
                  </w:r>
                  <w:proofErr w:type="spellEnd"/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2517CA0" w14:textId="77777777" w:rsidR="007264C7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2</w:t>
                  </w:r>
                </w:p>
                <w:p w14:paraId="03440E3E" w14:textId="1618F591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Treasure</w:t>
                  </w:r>
                </w:p>
              </w:tc>
              <w:tc>
                <w:tcPr>
                  <w:tcW w:w="353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E3071C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94ABEA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9432B0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E693505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a1"/>
                    <w:tblW w:w="165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650"/>
                  </w:tblGrid>
                  <w:tr w:rsidR="007264C7" w14:paraId="6E14B37E" w14:textId="77777777">
                    <w:trPr>
                      <w:trHeight w:val="300"/>
                    </w:trPr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23EBAB" w14:textId="77777777" w:rsidR="007264C7" w:rsidRDefault="00F32BB0">
                        <w:pPr>
                          <w:spacing w:after="0" w:line="327" w:lineRule="auto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02124"/>
                            <w:sz w:val="18"/>
                            <w:szCs w:val="18"/>
                          </w:rPr>
                          <w:t>Chandra Hendricks</w:t>
                        </w:r>
                      </w:p>
                    </w:tc>
                  </w:tr>
                </w:tbl>
                <w:p w14:paraId="2B36E7B4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63B2D6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13</w:t>
                  </w: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D0C2C4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CC98F7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152BAD" w14:textId="77777777" w:rsidR="007264C7" w:rsidRDefault="00F32BB0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Tammie Ostrom</w:t>
                  </w:r>
                </w:p>
                <w:p w14:paraId="21394DB6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E670BFF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22</w:t>
                  </w:r>
                </w:p>
              </w:tc>
            </w:tr>
            <w:tr w:rsidR="007264C7" w14:paraId="223A3529" w14:textId="77777777" w:rsidTr="00B633F9">
              <w:trPr>
                <w:trHeight w:val="320"/>
              </w:trPr>
              <w:tc>
                <w:tcPr>
                  <w:tcW w:w="60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697727" w14:textId="097BFCFE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  <w:r w:rsidR="008A79D8">
                    <w:rPr>
                      <w:rFonts w:ascii="Arial" w:eastAsia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D0CED4F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Jennifer Dilworth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0C7D13" w14:textId="457E7591" w:rsidR="00B633F9" w:rsidRDefault="00B633F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Lot </w:t>
                  </w:r>
                  <w:r w:rsidR="009C3A8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  <w:p w14:paraId="13F8B6E2" w14:textId="08E2DB8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Registered Agent</w:t>
                  </w:r>
                  <w:r w:rsidR="00B633F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8CC502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6EAD72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00F8CE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Alex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Newhard</w:t>
                  </w:r>
                  <w:proofErr w:type="spellEnd"/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55E38E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07AE02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AB3A1A" w14:textId="038AF169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E0B3D7" w14:textId="77777777" w:rsidR="007264C7" w:rsidRDefault="00F32BB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Ted Francis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600203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Lot 23</w:t>
                  </w:r>
                </w:p>
              </w:tc>
            </w:tr>
            <w:tr w:rsidR="007264C7" w14:paraId="05D85EAF" w14:textId="77777777" w:rsidTr="00B633F9">
              <w:trPr>
                <w:trHeight w:val="320"/>
              </w:trPr>
              <w:tc>
                <w:tcPr>
                  <w:tcW w:w="60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E163A57" w14:textId="74A55F55" w:rsidR="007264C7" w:rsidRDefault="008A79D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5C8EA48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</w:rPr>
                    <w:t>Michael L. Paquette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D09B5B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</w:t>
                  </w:r>
                </w:p>
              </w:tc>
              <w:tc>
                <w:tcPr>
                  <w:tcW w:w="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E4CBA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C66689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C834CB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Debbie Holt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E9DF67D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05C95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20AD837" w14:textId="045BED6A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515913E" w14:textId="77777777" w:rsidR="007264C7" w:rsidRDefault="00F32BB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Sara Andrews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771DA82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24</w:t>
                  </w:r>
                </w:p>
              </w:tc>
            </w:tr>
            <w:tr w:rsidR="007264C7" w14:paraId="5D334254" w14:textId="77777777" w:rsidTr="00B633F9">
              <w:trPr>
                <w:trHeight w:val="320"/>
              </w:trPr>
              <w:tc>
                <w:tcPr>
                  <w:tcW w:w="60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8B50E8E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4FC3328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Kyle William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Poss</w:t>
                  </w:r>
                  <w:proofErr w:type="spellEnd"/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4349A4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4</w:t>
                  </w:r>
                </w:p>
              </w:tc>
              <w:tc>
                <w:tcPr>
                  <w:tcW w:w="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6CF6B1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409D2B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DA75A7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Stephanie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Gibler</w:t>
                  </w:r>
                  <w:proofErr w:type="spellEnd"/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E06B65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4F8D5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4AAF83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3C0DE8" w14:textId="77777777" w:rsidR="007264C7" w:rsidRDefault="00F32BB0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Ronald Gibbs</w:t>
                  </w:r>
                </w:p>
                <w:p w14:paraId="17EE448A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AC83202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25</w:t>
                  </w:r>
                </w:p>
              </w:tc>
            </w:tr>
            <w:tr w:rsidR="007264C7" w14:paraId="3FB35180" w14:textId="77777777" w:rsidTr="00B633F9">
              <w:trPr>
                <w:trHeight w:val="320"/>
              </w:trPr>
              <w:tc>
                <w:tcPr>
                  <w:tcW w:w="60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28474EC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86447E" w14:textId="77777777" w:rsidR="007264C7" w:rsidRDefault="00F32BB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Elizabeth Strandberg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FE8FE7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5</w:t>
                  </w:r>
                </w:p>
              </w:tc>
              <w:tc>
                <w:tcPr>
                  <w:tcW w:w="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E3941E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B61ED6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1C9CCB6" w14:textId="07D2744A" w:rsidR="007264C7" w:rsidRDefault="00936EE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Lynn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Wallum</w:t>
                  </w:r>
                  <w:proofErr w:type="spellEnd"/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BF3B36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4F38F8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495E54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B4AD5B" w14:textId="77777777" w:rsidR="007264C7" w:rsidRDefault="00F32BB0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CALENA M. WILLMES</w:t>
                  </w:r>
                </w:p>
                <w:p w14:paraId="016B6B08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F5C5D6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26</w:t>
                  </w:r>
                </w:p>
              </w:tc>
            </w:tr>
            <w:tr w:rsidR="007264C7" w14:paraId="27DA77FE" w14:textId="77777777" w:rsidTr="00B633F9">
              <w:trPr>
                <w:trHeight w:val="320"/>
              </w:trPr>
              <w:tc>
                <w:tcPr>
                  <w:tcW w:w="60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4A67AA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77C3EC" w14:textId="77777777" w:rsidR="007264C7" w:rsidRDefault="00F32BB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Sara Jacques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A3DC13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7</w:t>
                  </w:r>
                </w:p>
              </w:tc>
              <w:tc>
                <w:tcPr>
                  <w:tcW w:w="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3E863E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B0BAFC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80233CF" w14:textId="77777777" w:rsidR="007264C7" w:rsidRDefault="00F32BB0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Lisa Bautista</w:t>
                  </w:r>
                </w:p>
                <w:p w14:paraId="778A5301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9F4028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6CFC7F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F764C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09F324" w14:textId="77777777" w:rsidR="007264C7" w:rsidRDefault="00F32BB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Martha Malone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16207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7264C7" w14:paraId="492136CE" w14:textId="77777777" w:rsidTr="00B633F9">
              <w:trPr>
                <w:gridAfter w:val="11"/>
                <w:wAfter w:w="10476" w:type="dxa"/>
                <w:trHeight w:val="320"/>
              </w:trPr>
              <w:tc>
                <w:tcPr>
                  <w:tcW w:w="251" w:type="dxa"/>
                </w:tcPr>
                <w:p w14:paraId="033A0FC3" w14:textId="77777777" w:rsidR="007264C7" w:rsidRDefault="007264C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57B6010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A406A62" w14:textId="77777777" w:rsidR="007264C7" w:rsidRDefault="007264C7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43DFA82" w14:textId="77777777" w:rsidR="007264C7" w:rsidRDefault="007264C7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D237A4F" w14:textId="77777777" w:rsidR="007264C7" w:rsidRDefault="00F32BB0">
      <w:pPr>
        <w:pStyle w:val="Heading2"/>
      </w:pPr>
      <w:r>
        <w:t>Minutes</w:t>
      </w:r>
    </w:p>
    <w:tbl>
      <w:tblPr>
        <w:tblStyle w:val="a2"/>
        <w:tblW w:w="10790" w:type="dxa"/>
        <w:tblLayout w:type="fixed"/>
        <w:tblLook w:val="0400" w:firstRow="0" w:lastRow="0" w:firstColumn="0" w:lastColumn="0" w:noHBand="0" w:noVBand="1"/>
      </w:tblPr>
      <w:tblGrid>
        <w:gridCol w:w="2486"/>
        <w:gridCol w:w="8304"/>
      </w:tblGrid>
      <w:tr w:rsidR="007264C7" w14:paraId="58BA77C3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7EEFC" w14:textId="77777777" w:rsidR="007264C7" w:rsidRDefault="00F32BB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Subject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FB90" w14:textId="77777777" w:rsidR="007264C7" w:rsidRDefault="00F32BB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Details</w:t>
            </w:r>
          </w:p>
        </w:tc>
      </w:tr>
      <w:tr w:rsidR="007264C7" w14:paraId="49FD702E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5361" w14:textId="513D2E36" w:rsidR="007264C7" w:rsidRDefault="008A79D8">
            <w:pPr>
              <w:spacing w:after="0" w:line="240" w:lineRule="auto"/>
            </w:pPr>
            <w:proofErr w:type="gramStart"/>
            <w:r>
              <w:t>Jim(</w:t>
            </w:r>
            <w:proofErr w:type="gramEnd"/>
            <w:r w:rsidR="00B136A6">
              <w:t>P</w:t>
            </w:r>
            <w:r>
              <w:t>resident)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CD35" w14:textId="77777777" w:rsidR="008A79D8" w:rsidRDefault="008A79D8" w:rsidP="008A79D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Welcome Speech</w:t>
            </w:r>
          </w:p>
          <w:p w14:paraId="791BC75E" w14:textId="77777777" w:rsidR="008A79D8" w:rsidRDefault="008A79D8" w:rsidP="008A79D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Thank you to the neighborhood for helping keep it look nice and clean.</w:t>
            </w:r>
          </w:p>
          <w:p w14:paraId="64BC6137" w14:textId="29EA6CCC" w:rsidR="008A79D8" w:rsidRDefault="008A79D8" w:rsidP="008A79D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Values on properties have increased.</w:t>
            </w:r>
          </w:p>
          <w:p w14:paraId="215CA494" w14:textId="4070C023" w:rsidR="008A79D8" w:rsidRDefault="008A79D8" w:rsidP="008A79D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Please take care of weeds in front of your homes.</w:t>
            </w:r>
          </w:p>
          <w:p w14:paraId="4087DC14" w14:textId="77777777" w:rsidR="007000C5" w:rsidRDefault="007000C5" w:rsidP="007000C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38540E" w14:textId="15832F5B" w:rsidR="007264C7" w:rsidRPr="008A79D8" w:rsidRDefault="00F32BB0" w:rsidP="008A79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7264C7" w14:paraId="3AB009FA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7F69" w14:textId="1ABFEAE8" w:rsidR="007264C7" w:rsidRDefault="00B136A6">
            <w:pPr>
              <w:spacing w:after="0" w:line="240" w:lineRule="auto"/>
            </w:pPr>
            <w:r>
              <w:t>Josh (</w:t>
            </w:r>
            <w:r w:rsidR="008A79D8">
              <w:t xml:space="preserve">Treasurer) 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2EEE" w14:textId="4F20954B" w:rsidR="00AB2E1F" w:rsidRDefault="008903C9" w:rsidP="008903C9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Budget</w:t>
            </w:r>
          </w:p>
          <w:p w14:paraId="15C9EE4B" w14:textId="77777777" w:rsidR="008A79D8" w:rsidRDefault="00FE4ECC" w:rsidP="00FE4EC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Email from Josh with past dues information</w:t>
            </w:r>
          </w:p>
          <w:p w14:paraId="458C83FB" w14:textId="681C03C8" w:rsidR="006676B6" w:rsidRPr="00FE4ECC" w:rsidRDefault="006676B6" w:rsidP="006676B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264C7" w14:paraId="4D86BDAC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94D7" w14:textId="4BCCB63C" w:rsidR="007264C7" w:rsidRDefault="00AB2E1F">
            <w:pPr>
              <w:spacing w:after="0" w:line="240" w:lineRule="auto"/>
            </w:pPr>
            <w:r>
              <w:lastRenderedPageBreak/>
              <w:t>Election spots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63FA" w14:textId="1AE401F6" w:rsidR="007264C7" w:rsidRDefault="00AB2E1F" w:rsidP="00AB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Secretary:</w:t>
            </w:r>
            <w:r w:rsidR="00CE4E50">
              <w:rPr>
                <w:color w:val="000000"/>
              </w:rPr>
              <w:t xml:space="preserve"> Amberlee is resigning </w:t>
            </w:r>
          </w:p>
          <w:p w14:paraId="2B6B46C5" w14:textId="4AAAF970" w:rsidR="00AB2E1F" w:rsidRDefault="00AB2E1F" w:rsidP="00AB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Treasurer: </w:t>
            </w:r>
          </w:p>
        </w:tc>
      </w:tr>
      <w:tr w:rsidR="007264C7" w14:paraId="42CD9BEF" w14:textId="77777777">
        <w:trPr>
          <w:trHeight w:val="705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3B9D" w14:textId="1225CE42" w:rsidR="007264C7" w:rsidRDefault="00FE4ECC">
            <w:pPr>
              <w:spacing w:after="0" w:line="240" w:lineRule="auto"/>
            </w:pPr>
            <w:r>
              <w:t>Registered Agent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2D1D" w14:textId="3349E315" w:rsidR="008A79D8" w:rsidRPr="008A79D8" w:rsidRDefault="008A79D8" w:rsidP="00AB2E1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</w:tc>
      </w:tr>
      <w:tr w:rsidR="007264C7" w14:paraId="72153149" w14:textId="77777777">
        <w:trPr>
          <w:trHeight w:val="235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F6F7" w14:textId="3FFB7633" w:rsidR="007264C7" w:rsidRDefault="00FE4ECC">
            <w:pPr>
              <w:spacing w:after="0" w:line="240" w:lineRule="auto"/>
            </w:pPr>
            <w:r>
              <w:t>Vice president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F533" w14:textId="77777777" w:rsidR="007264C7" w:rsidRPr="008C6DE8" w:rsidRDefault="00312B3D" w:rsidP="008C6DE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C6DE8">
              <w:rPr>
                <w:color w:val="000000"/>
              </w:rPr>
              <w:t xml:space="preserve">News on road: PMCC said they do not want to touch our road, as it wasn’t done properly, Sam cannot find someone who wants to redo our road. </w:t>
            </w:r>
          </w:p>
          <w:p w14:paraId="08BAF04B" w14:textId="77777777" w:rsidR="000F0D4D" w:rsidRPr="008C6DE8" w:rsidRDefault="000F0D4D" w:rsidP="008C6DE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C6DE8">
              <w:rPr>
                <w:color w:val="000000"/>
              </w:rPr>
              <w:t>Boomtown services are willing to clean and seal the normal round part of the road but not the rest of the</w:t>
            </w:r>
            <w:r w:rsidR="006171C1" w:rsidRPr="008C6DE8">
              <w:rPr>
                <w:color w:val="000000"/>
              </w:rPr>
              <w:t xml:space="preserve"> puros</w:t>
            </w:r>
            <w:r w:rsidRPr="008C6DE8">
              <w:rPr>
                <w:color w:val="000000"/>
              </w:rPr>
              <w:t xml:space="preserve"> road and that would be $10,000. </w:t>
            </w:r>
            <w:r w:rsidR="006171C1" w:rsidRPr="008C6DE8">
              <w:rPr>
                <w:color w:val="000000"/>
              </w:rPr>
              <w:t xml:space="preserve">Gentle clean only. </w:t>
            </w:r>
            <w:r w:rsidR="00AF60EB" w:rsidRPr="008C6DE8">
              <w:rPr>
                <w:color w:val="000000"/>
              </w:rPr>
              <w:t xml:space="preserve">Rotary broom and commercial blower. The cleaning was recommended annually and the seal coat every 5 years. </w:t>
            </w:r>
          </w:p>
          <w:p w14:paraId="34E5A6DF" w14:textId="77777777" w:rsidR="00883D22" w:rsidRPr="008C6DE8" w:rsidRDefault="00883D22" w:rsidP="008C6DE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C6DE8">
              <w:rPr>
                <w:color w:val="000000"/>
              </w:rPr>
              <w:t>Lawsuit for a free consultation and get contract on road.</w:t>
            </w:r>
          </w:p>
          <w:p w14:paraId="18864517" w14:textId="69EC9A3B" w:rsidR="00883D22" w:rsidRDefault="0088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264C7" w14:paraId="1F57844A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A49F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3F34" w14:textId="77777777" w:rsidR="007264C7" w:rsidRPr="00C54A35" w:rsidRDefault="007264C7" w:rsidP="00C5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8214FD1" w14:textId="580729C1" w:rsidR="00EA4EF6" w:rsidRPr="00C54A35" w:rsidRDefault="00EA4EF6" w:rsidP="00C54A3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54A35">
              <w:rPr>
                <w:color w:val="000000"/>
              </w:rPr>
              <w:t>To do list: Look in binder for agate asphalt</w:t>
            </w:r>
            <w:r w:rsidR="002E7871" w:rsidRPr="00C54A35">
              <w:rPr>
                <w:color w:val="000000"/>
              </w:rPr>
              <w:t xml:space="preserve"> contract </w:t>
            </w:r>
            <w:r w:rsidR="00023E65">
              <w:rPr>
                <w:color w:val="000000"/>
              </w:rPr>
              <w:t xml:space="preserve">and call gloria if you </w:t>
            </w:r>
            <w:proofErr w:type="spellStart"/>
            <w:r w:rsidR="00023E65">
              <w:rPr>
                <w:color w:val="000000"/>
              </w:rPr>
              <w:t>cant</w:t>
            </w:r>
            <w:proofErr w:type="spellEnd"/>
            <w:r w:rsidR="00023E65">
              <w:rPr>
                <w:color w:val="000000"/>
              </w:rPr>
              <w:t xml:space="preserve"> </w:t>
            </w:r>
            <w:proofErr w:type="gramStart"/>
            <w:r w:rsidR="00023E65">
              <w:rPr>
                <w:color w:val="000000"/>
              </w:rPr>
              <w:t>find</w:t>
            </w:r>
            <w:r w:rsidR="00D6241E">
              <w:rPr>
                <w:color w:val="000000"/>
              </w:rPr>
              <w:t>(</w:t>
            </w:r>
            <w:proofErr w:type="gramEnd"/>
            <w:r w:rsidR="00D6241E">
              <w:rPr>
                <w:color w:val="000000"/>
              </w:rPr>
              <w:t>Amberlee)</w:t>
            </w:r>
          </w:p>
          <w:p w14:paraId="370BAC9A" w14:textId="26C54DD2" w:rsidR="00ED7768" w:rsidRPr="00C54A35" w:rsidRDefault="00ED7768" w:rsidP="00C54A3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54A35">
              <w:rPr>
                <w:color w:val="000000"/>
              </w:rPr>
              <w:t>Create vote slip</w:t>
            </w:r>
            <w:r w:rsidR="00D6241E">
              <w:rPr>
                <w:color w:val="000000"/>
              </w:rPr>
              <w:t xml:space="preserve"> (Amberlee)</w:t>
            </w:r>
          </w:p>
          <w:p w14:paraId="1C3589B8" w14:textId="01ECAF93" w:rsidR="00C82DB4" w:rsidRPr="00C54A35" w:rsidRDefault="00116E03" w:rsidP="00C54A3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54A35">
              <w:rPr>
                <w:color w:val="000000"/>
              </w:rPr>
              <w:t xml:space="preserve">And </w:t>
            </w:r>
            <w:r w:rsidR="0011472B" w:rsidRPr="00C54A35">
              <w:rPr>
                <w:color w:val="000000"/>
              </w:rPr>
              <w:t>self-addressed</w:t>
            </w:r>
            <w:r w:rsidRPr="00C54A35">
              <w:rPr>
                <w:color w:val="000000"/>
              </w:rPr>
              <w:t xml:space="preserve"> envelopes</w:t>
            </w:r>
            <w:r w:rsidR="00D6241E">
              <w:rPr>
                <w:color w:val="000000"/>
              </w:rPr>
              <w:t xml:space="preserve"> (</w:t>
            </w:r>
            <w:r w:rsidR="006D324A">
              <w:rPr>
                <w:color w:val="000000"/>
              </w:rPr>
              <w:t>Amberlee)</w:t>
            </w:r>
          </w:p>
          <w:p w14:paraId="73502EE1" w14:textId="64D21A19" w:rsidR="00116E03" w:rsidRPr="00C54A35" w:rsidRDefault="00551E4A" w:rsidP="00C54A3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54A35">
              <w:rPr>
                <w:color w:val="000000"/>
              </w:rPr>
              <w:t xml:space="preserve">Make contract with Kitsap Towing for vehicles that are not authorized to be on sidewalks or common </w:t>
            </w:r>
            <w:proofErr w:type="gramStart"/>
            <w:r w:rsidRPr="00C54A35">
              <w:rPr>
                <w:color w:val="000000"/>
              </w:rPr>
              <w:t>areas.</w:t>
            </w:r>
            <w:r w:rsidR="00D6241E">
              <w:rPr>
                <w:color w:val="000000"/>
              </w:rPr>
              <w:t>(</w:t>
            </w:r>
            <w:proofErr w:type="gramEnd"/>
            <w:r w:rsidR="00D6241E">
              <w:rPr>
                <w:color w:val="000000"/>
              </w:rPr>
              <w:t>Sam)</w:t>
            </w:r>
          </w:p>
          <w:p w14:paraId="1778A6E6" w14:textId="77777777" w:rsidR="00472EA9" w:rsidRDefault="00BC792C" w:rsidP="00C54A3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54A35">
              <w:rPr>
                <w:color w:val="000000"/>
              </w:rPr>
              <w:t>Book Village green room for</w:t>
            </w:r>
            <w:r w:rsidR="00143606">
              <w:rPr>
                <w:color w:val="000000"/>
              </w:rPr>
              <w:t xml:space="preserve"> Thursday</w:t>
            </w:r>
            <w:r w:rsidRPr="00C54A35">
              <w:rPr>
                <w:color w:val="000000"/>
              </w:rPr>
              <w:t xml:space="preserve"> </w:t>
            </w:r>
            <w:r w:rsidR="00B34AB1" w:rsidRPr="00C54A35">
              <w:rPr>
                <w:color w:val="000000"/>
              </w:rPr>
              <w:t>Aug 11</w:t>
            </w:r>
            <w:r w:rsidR="00B34AB1" w:rsidRPr="00C54A35">
              <w:rPr>
                <w:color w:val="000000"/>
                <w:vertAlign w:val="superscript"/>
              </w:rPr>
              <w:t>th</w:t>
            </w:r>
            <w:r w:rsidR="00B34AB1" w:rsidRPr="00C54A35">
              <w:rPr>
                <w:color w:val="000000"/>
              </w:rPr>
              <w:t xml:space="preserve"> 6:30 pm </w:t>
            </w:r>
            <w:r w:rsidR="008476E6" w:rsidRPr="00C54A35">
              <w:rPr>
                <w:color w:val="000000"/>
              </w:rPr>
              <w:t>bring snacks if you want.</w:t>
            </w:r>
          </w:p>
          <w:p w14:paraId="19D61A8E" w14:textId="7B642426" w:rsidR="00472EA9" w:rsidRDefault="00472EA9" w:rsidP="00C54A3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Call trash people cancel the dumpster and ask if we can rent a trash dumpster with lid that we can lock. </w:t>
            </w:r>
            <w:r w:rsidR="00430A38">
              <w:rPr>
                <w:color w:val="000000"/>
              </w:rPr>
              <w:t xml:space="preserve">Ask about yard waste. </w:t>
            </w:r>
            <w:r w:rsidR="00D6241E">
              <w:rPr>
                <w:color w:val="000000"/>
              </w:rPr>
              <w:t>(Amberlee)</w:t>
            </w:r>
          </w:p>
          <w:p w14:paraId="1296A950" w14:textId="0423E9CA" w:rsidR="00BC792C" w:rsidRPr="00C54A35" w:rsidRDefault="00D26130" w:rsidP="00C54A3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Order signs </w:t>
            </w:r>
            <w:r w:rsidR="00D6241E">
              <w:rPr>
                <w:color w:val="000000"/>
              </w:rPr>
              <w:t>(</w:t>
            </w:r>
            <w:proofErr w:type="gramStart"/>
            <w:r w:rsidR="00D6241E">
              <w:rPr>
                <w:color w:val="000000"/>
              </w:rPr>
              <w:t>Sam(</w:t>
            </w:r>
            <w:proofErr w:type="gramEnd"/>
          </w:p>
          <w:p w14:paraId="5CED86C1" w14:textId="00F2A7F0" w:rsidR="002E7871" w:rsidRDefault="002E7871" w:rsidP="002E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7264C7" w14:paraId="16916BA6" w14:textId="77777777">
        <w:trPr>
          <w:trHeight w:val="652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CD1E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E79E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 w:line="240" w:lineRule="auto"/>
              <w:ind w:left="720"/>
              <w:rPr>
                <w:color w:val="000000"/>
              </w:rPr>
            </w:pPr>
          </w:p>
        </w:tc>
      </w:tr>
      <w:tr w:rsidR="007264C7" w14:paraId="68DF1506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6B36" w14:textId="77777777" w:rsidR="007264C7" w:rsidRDefault="007264C7">
            <w:pPr>
              <w:spacing w:after="0" w:line="240" w:lineRule="auto"/>
              <w:rPr>
                <w:color w:val="000000"/>
              </w:rPr>
            </w:pPr>
          </w:p>
          <w:p w14:paraId="73ACE163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8CF3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7264C7" w14:paraId="2C3BEE2E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83B6" w14:textId="77777777" w:rsidR="007264C7" w:rsidRDefault="007264C7"/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B29D" w14:textId="77777777" w:rsidR="007264C7" w:rsidRDefault="00F32BB0">
            <w:pPr>
              <w:spacing w:before="120" w:after="40" w:line="240" w:lineRule="auto"/>
            </w:pPr>
            <w:r>
              <w:t xml:space="preserve"> </w:t>
            </w:r>
          </w:p>
        </w:tc>
      </w:tr>
      <w:tr w:rsidR="007264C7" w14:paraId="4717193F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1695" w14:textId="77777777" w:rsidR="007264C7" w:rsidRDefault="007264C7">
            <w:pPr>
              <w:spacing w:after="160" w:line="252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0A9F" w14:textId="77777777" w:rsidR="007264C7" w:rsidRDefault="007264C7">
            <w:pPr>
              <w:spacing w:before="120" w:after="40" w:line="240" w:lineRule="auto"/>
            </w:pPr>
          </w:p>
          <w:p w14:paraId="234C7451" w14:textId="77777777" w:rsidR="007264C7" w:rsidRDefault="007264C7"/>
        </w:tc>
      </w:tr>
      <w:tr w:rsidR="007264C7" w14:paraId="5DDECEBB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6D36" w14:textId="77777777" w:rsidR="007264C7" w:rsidRDefault="007264C7">
            <w:pPr>
              <w:spacing w:after="160" w:line="252" w:lineRule="auto"/>
              <w:jc w:val="center"/>
            </w:pPr>
          </w:p>
          <w:p w14:paraId="48DA9CF7" w14:textId="77777777" w:rsidR="007264C7" w:rsidRDefault="007264C7">
            <w:pPr>
              <w:spacing w:after="160" w:line="252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7C3C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7264C7" w14:paraId="788C9D35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B9F8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375B" w14:textId="77777777" w:rsidR="007264C7" w:rsidRDefault="00F3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264C7" w14:paraId="61E691D4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03E6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5BF5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7264C7" w14:paraId="62D884E6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6B53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2BE9" w14:textId="77777777" w:rsidR="007264C7" w:rsidRDefault="007264C7">
            <w:pPr>
              <w:spacing w:after="0" w:line="240" w:lineRule="auto"/>
            </w:pPr>
          </w:p>
        </w:tc>
      </w:tr>
      <w:tr w:rsidR="007264C7" w14:paraId="6047C774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640B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B077" w14:textId="77777777" w:rsidR="007264C7" w:rsidRDefault="007264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264C7" w14:paraId="224B7EB1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A1A8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6ED2" w14:textId="77777777" w:rsidR="007264C7" w:rsidRDefault="007264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E91806" w14:textId="77777777" w:rsidR="007264C7" w:rsidRDefault="00F32BB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264C7" w14:paraId="45115DBE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FDFA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4A11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7264C7" w14:paraId="65CC085F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2DB2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E02E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7264C7" w14:paraId="026AF598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FF2C" w14:textId="77777777" w:rsidR="007264C7" w:rsidRDefault="007264C7">
            <w:pPr>
              <w:spacing w:after="0" w:line="240" w:lineRule="auto"/>
            </w:pPr>
          </w:p>
          <w:p w14:paraId="006F32F3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4056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color w:val="000000"/>
              </w:rPr>
            </w:pPr>
          </w:p>
        </w:tc>
      </w:tr>
      <w:tr w:rsidR="007264C7" w14:paraId="2A91A102" w14:textId="77777777">
        <w:trPr>
          <w:trHeight w:val="422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78B2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3282" w14:textId="77777777" w:rsidR="007264C7" w:rsidRDefault="007264C7"/>
        </w:tc>
      </w:tr>
    </w:tbl>
    <w:p w14:paraId="2FDAA644" w14:textId="77777777" w:rsidR="007264C7" w:rsidRDefault="007264C7"/>
    <w:p w14:paraId="72293EB0" w14:textId="77777777" w:rsidR="007264C7" w:rsidRDefault="00F32BB0">
      <w:pPr>
        <w:pStyle w:val="Heading2"/>
      </w:pPr>
      <w:r>
        <w:t>New Parking Lot Items</w:t>
      </w:r>
    </w:p>
    <w:tbl>
      <w:tblPr>
        <w:tblStyle w:val="a3"/>
        <w:tblW w:w="10790" w:type="dxa"/>
        <w:tblLayout w:type="fixed"/>
        <w:tblLook w:val="0400" w:firstRow="0" w:lastRow="0" w:firstColumn="0" w:lastColumn="0" w:noHBand="0" w:noVBand="1"/>
      </w:tblPr>
      <w:tblGrid>
        <w:gridCol w:w="1869"/>
        <w:gridCol w:w="8921"/>
      </w:tblGrid>
      <w:tr w:rsidR="007264C7" w14:paraId="6AE4583B" w14:textId="77777777">
        <w:trPr>
          <w:trHeight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6EAC9" w14:textId="77777777" w:rsidR="007264C7" w:rsidRDefault="00F32B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Subject</w:t>
            </w:r>
          </w:p>
        </w:tc>
        <w:tc>
          <w:tcPr>
            <w:tcW w:w="8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FCCF" w14:textId="77777777" w:rsidR="007264C7" w:rsidRDefault="00F32BB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Details</w:t>
            </w:r>
          </w:p>
        </w:tc>
      </w:tr>
      <w:tr w:rsidR="007264C7" w14:paraId="55B15FC5" w14:textId="77777777">
        <w:trPr>
          <w:trHeight w:val="278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9B0C4" w14:textId="77777777" w:rsidR="007264C7" w:rsidRDefault="007264C7">
            <w:pPr>
              <w:spacing w:after="0" w:line="240" w:lineRule="auto"/>
            </w:pPr>
          </w:p>
        </w:tc>
        <w:tc>
          <w:tcPr>
            <w:tcW w:w="892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559F273E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bookmarkStart w:id="0" w:name="_gjdgxs" w:colFirst="0" w:colLast="0"/>
            <w:bookmarkEnd w:id="0"/>
          </w:p>
        </w:tc>
      </w:tr>
    </w:tbl>
    <w:p w14:paraId="10B3F823" w14:textId="77777777" w:rsidR="007264C7" w:rsidRDefault="007264C7"/>
    <w:p w14:paraId="63431BF2" w14:textId="77777777" w:rsidR="007264C7" w:rsidRDefault="007264C7"/>
    <w:sectPr w:rsidR="007264C7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BA57" w14:textId="77777777" w:rsidR="00A03935" w:rsidRDefault="00A03935">
      <w:pPr>
        <w:spacing w:after="0" w:line="240" w:lineRule="auto"/>
      </w:pPr>
      <w:r>
        <w:separator/>
      </w:r>
    </w:p>
  </w:endnote>
  <w:endnote w:type="continuationSeparator" w:id="0">
    <w:p w14:paraId="6F61579B" w14:textId="77777777" w:rsidR="00A03935" w:rsidRDefault="00A0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07C2" w14:textId="77777777" w:rsidR="007264C7" w:rsidRDefault="007264C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5"/>
      <w:tblW w:w="10800" w:type="dxa"/>
      <w:tblLayout w:type="fixed"/>
      <w:tblLook w:val="0400" w:firstRow="0" w:lastRow="0" w:firstColumn="0" w:lastColumn="0" w:noHBand="0" w:noVBand="1"/>
    </w:tblPr>
    <w:tblGrid>
      <w:gridCol w:w="1080"/>
      <w:gridCol w:w="9720"/>
    </w:tblGrid>
    <w:tr w:rsidR="007264C7" w14:paraId="4768EC7B" w14:textId="77777777">
      <w:tc>
        <w:tcPr>
          <w:tcW w:w="1080" w:type="dxa"/>
          <w:tcBorders>
            <w:top w:val="single" w:sz="4" w:space="0" w:color="943734"/>
          </w:tcBorders>
          <w:shd w:val="clear" w:color="auto" w:fill="943734"/>
        </w:tcPr>
        <w:p w14:paraId="0D8F8A80" w14:textId="77777777" w:rsidR="007264C7" w:rsidRDefault="00F32B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b/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90C93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9720" w:type="dxa"/>
          <w:tcBorders>
            <w:top w:val="single" w:sz="4" w:space="0" w:color="000000"/>
          </w:tcBorders>
        </w:tcPr>
        <w:p w14:paraId="56C10EFD" w14:textId="77777777" w:rsidR="007264C7" w:rsidRDefault="00F32B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| One Maple Lane/ School House PL HOA</w:t>
          </w:r>
        </w:p>
      </w:tc>
    </w:tr>
  </w:tbl>
  <w:p w14:paraId="1F450C18" w14:textId="77777777" w:rsidR="007264C7" w:rsidRDefault="00726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0235" w14:textId="77777777" w:rsidR="00A03935" w:rsidRDefault="00A03935">
      <w:pPr>
        <w:spacing w:after="0" w:line="240" w:lineRule="auto"/>
      </w:pPr>
      <w:r>
        <w:separator/>
      </w:r>
    </w:p>
  </w:footnote>
  <w:footnote w:type="continuationSeparator" w:id="0">
    <w:p w14:paraId="1E1D7808" w14:textId="77777777" w:rsidR="00A03935" w:rsidRDefault="00A0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B347" w14:textId="77777777" w:rsidR="007264C7" w:rsidRDefault="007264C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4"/>
      <w:tblW w:w="10963" w:type="dxa"/>
      <w:tblLayout w:type="fixed"/>
      <w:tblLook w:val="0400" w:firstRow="0" w:lastRow="0" w:firstColumn="0" w:lastColumn="0" w:noHBand="0" w:noVBand="1"/>
    </w:tblPr>
    <w:tblGrid>
      <w:gridCol w:w="10963"/>
    </w:tblGrid>
    <w:tr w:rsidR="007264C7" w14:paraId="2589ABEE" w14:textId="77777777" w:rsidTr="00B633F9">
      <w:trPr>
        <w:trHeight w:val="1275"/>
      </w:trPr>
      <w:tc>
        <w:tcPr>
          <w:tcW w:w="109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4706278" w14:textId="11FFCD93" w:rsidR="007264C7" w:rsidRDefault="00DE3490" w:rsidP="00C70AF7">
          <w:pPr>
            <w:pStyle w:val="Heading1"/>
            <w:spacing w:before="0"/>
            <w:jc w:val="center"/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>HOA</w:t>
          </w:r>
          <w:r w:rsidR="00F32BB0"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 xml:space="preserve"> Meeting Minutes</w:t>
          </w:r>
        </w:p>
        <w:p w14:paraId="4D40BA4D" w14:textId="4FA3E5DF" w:rsidR="00C70AF7" w:rsidRPr="00C70AF7" w:rsidRDefault="00C70AF7" w:rsidP="00C70AF7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70AF7">
            <w:rPr>
              <w:rFonts w:ascii="Times New Roman" w:hAnsi="Times New Roman" w:cs="Times New Roman"/>
              <w:b/>
              <w:bCs/>
              <w:sz w:val="28"/>
              <w:szCs w:val="28"/>
            </w:rPr>
            <w:t>Agenda planning</w:t>
          </w:r>
        </w:p>
        <w:p w14:paraId="367E477F" w14:textId="31693E89" w:rsidR="007264C7" w:rsidRDefault="00F32BB0" w:rsidP="00C70AF7">
          <w:pPr>
            <w:jc w:val="center"/>
          </w:pPr>
          <w:r>
            <w:t>One Maple Lane/ School House PL HOA</w:t>
          </w:r>
        </w:p>
      </w:tc>
    </w:tr>
    <w:tr w:rsidR="007264C7" w14:paraId="5C4E24B1" w14:textId="77777777" w:rsidTr="00B633F9">
      <w:trPr>
        <w:trHeight w:val="326"/>
      </w:trPr>
      <w:tc>
        <w:tcPr>
          <w:tcW w:w="109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D95864E" w14:textId="081E9CD0" w:rsidR="007264C7" w:rsidRDefault="00DE3490" w:rsidP="00C70AF7">
          <w:pPr>
            <w:pStyle w:val="Heading1"/>
            <w:spacing w:before="0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0</w:t>
          </w:r>
          <w:r w:rsidR="00F62BC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4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/</w:t>
          </w:r>
          <w:r w:rsidR="00F62BC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07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/202</w:t>
          </w:r>
          <w:r w:rsidR="00F62BC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</w:tbl>
  <w:p w14:paraId="3CE289A5" w14:textId="77777777" w:rsidR="007264C7" w:rsidRDefault="00726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0E53"/>
    <w:multiLevelType w:val="hybridMultilevel"/>
    <w:tmpl w:val="7958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50A09"/>
    <w:multiLevelType w:val="hybridMultilevel"/>
    <w:tmpl w:val="9B16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E76AC"/>
    <w:multiLevelType w:val="hybridMultilevel"/>
    <w:tmpl w:val="7F9A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731F"/>
    <w:multiLevelType w:val="hybridMultilevel"/>
    <w:tmpl w:val="812C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B5B48"/>
    <w:multiLevelType w:val="hybridMultilevel"/>
    <w:tmpl w:val="5DAA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64024"/>
    <w:multiLevelType w:val="hybridMultilevel"/>
    <w:tmpl w:val="DACE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71344">
    <w:abstractNumId w:val="3"/>
  </w:num>
  <w:num w:numId="2" w16cid:durableId="754008891">
    <w:abstractNumId w:val="5"/>
  </w:num>
  <w:num w:numId="3" w16cid:durableId="1894461320">
    <w:abstractNumId w:val="4"/>
  </w:num>
  <w:num w:numId="4" w16cid:durableId="620577010">
    <w:abstractNumId w:val="2"/>
  </w:num>
  <w:num w:numId="5" w16cid:durableId="2009820431">
    <w:abstractNumId w:val="0"/>
  </w:num>
  <w:num w:numId="6" w16cid:durableId="155303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C7"/>
    <w:rsid w:val="00023E65"/>
    <w:rsid w:val="0006608F"/>
    <w:rsid w:val="000F0D4D"/>
    <w:rsid w:val="0011472B"/>
    <w:rsid w:val="00116E03"/>
    <w:rsid w:val="00143606"/>
    <w:rsid w:val="001F0DF2"/>
    <w:rsid w:val="002E7871"/>
    <w:rsid w:val="00312B3D"/>
    <w:rsid w:val="00337A6F"/>
    <w:rsid w:val="00430A38"/>
    <w:rsid w:val="0046517E"/>
    <w:rsid w:val="00472EA9"/>
    <w:rsid w:val="00551E4A"/>
    <w:rsid w:val="006171C1"/>
    <w:rsid w:val="006676B6"/>
    <w:rsid w:val="006D324A"/>
    <w:rsid w:val="007000C5"/>
    <w:rsid w:val="007264C7"/>
    <w:rsid w:val="00791348"/>
    <w:rsid w:val="00803625"/>
    <w:rsid w:val="008476E6"/>
    <w:rsid w:val="00883D22"/>
    <w:rsid w:val="00885EFA"/>
    <w:rsid w:val="008903C9"/>
    <w:rsid w:val="008A79D8"/>
    <w:rsid w:val="008C6DE8"/>
    <w:rsid w:val="00936EEF"/>
    <w:rsid w:val="009C3A87"/>
    <w:rsid w:val="00A03935"/>
    <w:rsid w:val="00AB2E1F"/>
    <w:rsid w:val="00AF5304"/>
    <w:rsid w:val="00AF60EB"/>
    <w:rsid w:val="00B136A6"/>
    <w:rsid w:val="00B34AB1"/>
    <w:rsid w:val="00B633F9"/>
    <w:rsid w:val="00BC792C"/>
    <w:rsid w:val="00BF089F"/>
    <w:rsid w:val="00C54A35"/>
    <w:rsid w:val="00C64D7A"/>
    <w:rsid w:val="00C70AF7"/>
    <w:rsid w:val="00C82DB4"/>
    <w:rsid w:val="00CE2D81"/>
    <w:rsid w:val="00CE4E50"/>
    <w:rsid w:val="00D26130"/>
    <w:rsid w:val="00D6241E"/>
    <w:rsid w:val="00DE3490"/>
    <w:rsid w:val="00E90C93"/>
    <w:rsid w:val="00EA4EF6"/>
    <w:rsid w:val="00ED015C"/>
    <w:rsid w:val="00ED7768"/>
    <w:rsid w:val="00F023FD"/>
    <w:rsid w:val="00F32BB0"/>
    <w:rsid w:val="00F62BC1"/>
    <w:rsid w:val="00FD3CF3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3E25D"/>
  <w15:docId w15:val="{51F54E72-CFD8-4D5C-BC2F-2FB61226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90"/>
  </w:style>
  <w:style w:type="paragraph" w:styleId="Footer">
    <w:name w:val="footer"/>
    <w:basedOn w:val="Normal"/>
    <w:link w:val="FooterChar"/>
    <w:uiPriority w:val="99"/>
    <w:unhideWhenUsed/>
    <w:rsid w:val="00DE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90"/>
  </w:style>
  <w:style w:type="paragraph" w:styleId="ListParagraph">
    <w:name w:val="List Paragraph"/>
    <w:basedOn w:val="Normal"/>
    <w:uiPriority w:val="34"/>
    <w:qFormat/>
    <w:rsid w:val="008A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A555-1DAF-4636-B3D7-6A871E81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amberlee Dappollonio</cp:lastModifiedBy>
  <cp:revision>3</cp:revision>
  <cp:lastPrinted>2021-08-26T18:32:00Z</cp:lastPrinted>
  <dcterms:created xsi:type="dcterms:W3CDTF">2022-04-08T03:03:00Z</dcterms:created>
  <dcterms:modified xsi:type="dcterms:W3CDTF">2022-04-08T04:12:00Z</dcterms:modified>
</cp:coreProperties>
</file>